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ED" w:rsidRDefault="006B4B11" w:rsidP="00B223ED">
      <w:pPr>
        <w:jc w:val="right"/>
      </w:pPr>
      <w:r>
        <w:t xml:space="preserve">Rivadavia, </w:t>
      </w:r>
      <w:proofErr w:type="spellStart"/>
      <w:r>
        <w:t>Mza</w:t>
      </w:r>
      <w:proofErr w:type="spellEnd"/>
      <w:r>
        <w:t>............. de.........</w:t>
      </w:r>
      <w:r w:rsidR="00B223ED">
        <w:t>..</w:t>
      </w:r>
      <w:r w:rsidR="00483A9A">
        <w:t>........................ de 202…</w:t>
      </w:r>
    </w:p>
    <w:p w:rsidR="002668D7" w:rsidRDefault="002668D7">
      <w:pPr>
        <w:spacing w:line="360" w:lineRule="auto"/>
        <w:jc w:val="both"/>
      </w:pPr>
    </w:p>
    <w:p w:rsidR="002F74EF" w:rsidRDefault="006B4B11">
      <w:pPr>
        <w:spacing w:line="360" w:lineRule="auto"/>
        <w:jc w:val="both"/>
      </w:pPr>
      <w:r>
        <w:t>Señor Intendente:</w:t>
      </w:r>
    </w:p>
    <w:p w:rsidR="002668D7" w:rsidRDefault="002668D7">
      <w:pPr>
        <w:spacing w:line="360" w:lineRule="auto"/>
        <w:ind w:left="720"/>
      </w:pPr>
    </w:p>
    <w:p w:rsidR="009D23B8" w:rsidRPr="00926C7F" w:rsidRDefault="002668D7" w:rsidP="009D23B8">
      <w:pPr>
        <w:spacing w:line="360" w:lineRule="auto"/>
        <w:ind w:firstLine="1843"/>
        <w:jc w:val="both"/>
        <w:rPr>
          <w:sz w:val="20"/>
          <w:szCs w:val="20"/>
        </w:rPr>
      </w:pPr>
      <w:r>
        <w:t xml:space="preserve">Visto la Ordenanza N° </w:t>
      </w:r>
      <w:r w:rsidR="00483A9A">
        <w:t>5076</w:t>
      </w:r>
      <w:r>
        <w:t>/2</w:t>
      </w:r>
      <w:r w:rsidR="00483A9A">
        <w:t>2</w:t>
      </w:r>
      <w:r w:rsidR="009D23B8">
        <w:t xml:space="preserve"> que en su</w:t>
      </w:r>
      <w:r>
        <w:t xml:space="preserve"> </w:t>
      </w:r>
      <w:r w:rsidR="009D23B8">
        <w:t xml:space="preserve">Artículo 6 </w:t>
      </w:r>
      <w:proofErr w:type="spellStart"/>
      <w:r w:rsidR="009D23B8">
        <w:t>TERº</w:t>
      </w:r>
      <w:proofErr w:type="spellEnd"/>
      <w:r w:rsidR="009D23B8">
        <w:t xml:space="preserve"> prevé, </w:t>
      </w:r>
      <w:r w:rsidR="009D23B8" w:rsidRPr="00926C7F">
        <w:rPr>
          <w:sz w:val="20"/>
          <w:szCs w:val="20"/>
        </w:rPr>
        <w:t xml:space="preserve">“EXIMICIÓN ESPECIAL PARA INDUSTRIAS y PEQUEÑOS EMPRENDEDORES: Los nuevos establecimientos industriales que se instalen en el Departamento de Rivadavia en el primer año, gozarán de una eximición del 100% y del 50% para el segundo año, en tasa de comercio e industria. EXIMICIÓN DEL 100% de tasas de comercio para los pequeños emprendedores durante el primer y segundo año desde la fecha de </w:t>
      </w:r>
      <w:r w:rsidR="00926C7F">
        <w:rPr>
          <w:sz w:val="20"/>
          <w:szCs w:val="20"/>
        </w:rPr>
        <w:t>inicio de actividad”</w:t>
      </w:r>
    </w:p>
    <w:p w:rsidR="002668D7" w:rsidRDefault="009D23B8" w:rsidP="009D23B8">
      <w:pPr>
        <w:spacing w:line="360" w:lineRule="auto"/>
        <w:ind w:firstLine="1843"/>
        <w:jc w:val="both"/>
      </w:pPr>
      <w:r>
        <w:t>S</w:t>
      </w:r>
      <w:r w:rsidR="00294BC2">
        <w:t>olicito por medio de la presente tenga bien de otorgar eximición</w:t>
      </w:r>
      <w:r w:rsidR="002668D7">
        <w:t xml:space="preserve"> </w:t>
      </w:r>
      <w:r w:rsidR="00180F33">
        <w:t xml:space="preserve">beneficio artículo 6 ter de la Ordenanza Municipal N° 5076/22 </w:t>
      </w:r>
      <w:r w:rsidR="002668D7">
        <w:t>en Cuenta</w:t>
      </w:r>
      <w:r w:rsidR="00180F33">
        <w:t xml:space="preserve"> Comercio</w:t>
      </w:r>
      <w:r w:rsidR="002668D7">
        <w:t xml:space="preserve"> N°: …………</w:t>
      </w:r>
      <w:proofErr w:type="gramStart"/>
      <w:r w:rsidR="002668D7">
        <w:t>…….</w:t>
      </w:r>
      <w:proofErr w:type="gramEnd"/>
      <w:r w:rsidR="00294BC2">
        <w:t>CUIT</w:t>
      </w:r>
      <w:r w:rsidR="002668D7">
        <w:t xml:space="preserve"> </w:t>
      </w:r>
      <w:r w:rsidR="006B4B11">
        <w:t>Nº..................................</w:t>
      </w:r>
      <w:r w:rsidR="002668D7">
        <w:t>Titular:……………………………….Domicilio comercial:……………………….. ……………………………………….Domicilio legal</w:t>
      </w:r>
      <w:r w:rsidR="00254450">
        <w:t xml:space="preserve"> (real)</w:t>
      </w:r>
      <w:r w:rsidR="002668D7">
        <w:t xml:space="preserve">:……………………………………………...  </w:t>
      </w:r>
      <w:r w:rsidR="00254450">
        <w:t xml:space="preserve">mail: …………………………………………. Teléfono:………………………………… </w:t>
      </w:r>
      <w:r w:rsidR="002668D7">
        <w:t>que desarrolla la actividad de…………….…………………………………………………………</w:t>
      </w:r>
      <w:r w:rsidR="00254450">
        <w:t>…………………..</w:t>
      </w:r>
      <w:r w:rsidR="002668D7">
        <w:t>…………</w:t>
      </w:r>
    </w:p>
    <w:p w:rsidR="00254450" w:rsidRDefault="00254450" w:rsidP="009D23B8">
      <w:pPr>
        <w:spacing w:line="360" w:lineRule="auto"/>
        <w:jc w:val="both"/>
        <w:rPr>
          <w:sz w:val="18"/>
          <w:szCs w:val="18"/>
        </w:rPr>
      </w:pPr>
    </w:p>
    <w:p w:rsidR="009D23B8" w:rsidRPr="00926C7F" w:rsidRDefault="009D23B8" w:rsidP="009D23B8">
      <w:pPr>
        <w:spacing w:line="360" w:lineRule="auto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26C7F">
        <w:t xml:space="preserve">Así mismo </w:t>
      </w:r>
      <w:r w:rsidR="00926C7F">
        <w:t>declaro bajo fe de juramento</w:t>
      </w:r>
      <w:r w:rsidRPr="00926C7F">
        <w:t xml:space="preserve"> que mi comercio es (</w:t>
      </w:r>
      <w:r w:rsidRPr="00926C7F">
        <w:rPr>
          <w:sz w:val="20"/>
          <w:szCs w:val="20"/>
        </w:rPr>
        <w:t>tache lo que no corresponda</w:t>
      </w:r>
      <w:r w:rsidRPr="00926C7F">
        <w:t>) INDUSTRIA NUEVA/ PEQUEÑO EMPRENDIMIENTO</w:t>
      </w:r>
      <w:r w:rsidR="00926C7F">
        <w:t xml:space="preserve"> NUEVO</w:t>
      </w:r>
      <w:r w:rsidRPr="00926C7F">
        <w:t>, con fecha de inicio de actividad ……………………………</w:t>
      </w:r>
      <w:r w:rsidR="00926C7F">
        <w:t xml:space="preserve"> (f</w:t>
      </w:r>
      <w:r w:rsidR="00926C7F" w:rsidRPr="00926C7F">
        <w:rPr>
          <w:sz w:val="20"/>
          <w:szCs w:val="20"/>
        </w:rPr>
        <w:t>echa de habilitación comercial municipal</w:t>
      </w:r>
      <w:r w:rsidR="00FC3E94">
        <w:rPr>
          <w:sz w:val="20"/>
          <w:szCs w:val="20"/>
        </w:rPr>
        <w:t>*</w:t>
      </w:r>
      <w:r w:rsidR="00926C7F">
        <w:t>)</w:t>
      </w:r>
    </w:p>
    <w:p w:rsidR="009D23B8" w:rsidRPr="00926C7F" w:rsidRDefault="009D23B8" w:rsidP="009D23B8">
      <w:pPr>
        <w:spacing w:line="360" w:lineRule="auto"/>
        <w:jc w:val="both"/>
      </w:pPr>
      <w:r w:rsidRPr="00926C7F">
        <w:tab/>
      </w:r>
      <w:r w:rsidRPr="00926C7F">
        <w:tab/>
      </w:r>
      <w:r w:rsidRPr="00926C7F">
        <w:tab/>
        <w:t>Adjuntar:</w:t>
      </w:r>
    </w:p>
    <w:p w:rsidR="009D23B8" w:rsidRPr="00926C7F" w:rsidRDefault="009D23B8" w:rsidP="009D23B8">
      <w:pPr>
        <w:pStyle w:val="Prrafodelista"/>
        <w:numPr>
          <w:ilvl w:val="0"/>
          <w:numId w:val="2"/>
        </w:numPr>
        <w:spacing w:line="360" w:lineRule="auto"/>
        <w:jc w:val="both"/>
      </w:pPr>
      <w:r w:rsidRPr="00926C7F">
        <w:t>Constancia alta AFIP</w:t>
      </w:r>
      <w:r w:rsidR="00926C7F">
        <w:t xml:space="preserve"> y ATM</w:t>
      </w:r>
    </w:p>
    <w:p w:rsidR="009D23B8" w:rsidRDefault="00926C7F" w:rsidP="009D23B8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Último </w:t>
      </w:r>
      <w:r w:rsidR="009D23B8" w:rsidRPr="00926C7F">
        <w:t>F931 (si es empleador)</w:t>
      </w:r>
    </w:p>
    <w:p w:rsidR="00926C7F" w:rsidRDefault="00926C7F" w:rsidP="009D23B8">
      <w:pPr>
        <w:pStyle w:val="Prrafodelista"/>
        <w:numPr>
          <w:ilvl w:val="0"/>
          <w:numId w:val="2"/>
        </w:numPr>
        <w:spacing w:line="360" w:lineRule="auto"/>
        <w:jc w:val="both"/>
      </w:pPr>
      <w:r>
        <w:t>Copia Habilitación Comercial Municipal</w:t>
      </w:r>
    </w:p>
    <w:p w:rsidR="00926C7F" w:rsidRDefault="00926C7F" w:rsidP="009D23B8">
      <w:pPr>
        <w:pStyle w:val="Prrafodelista"/>
        <w:numPr>
          <w:ilvl w:val="0"/>
          <w:numId w:val="2"/>
        </w:numPr>
        <w:spacing w:line="360" w:lineRule="auto"/>
        <w:jc w:val="both"/>
      </w:pPr>
      <w:r>
        <w:t>Si es persona jurídica DNI del representante legal firmante.</w:t>
      </w:r>
    </w:p>
    <w:p w:rsidR="00FC3E94" w:rsidRDefault="009C33D0" w:rsidP="00FC3E94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Certificado de </w:t>
      </w:r>
      <w:proofErr w:type="spellStart"/>
      <w:r>
        <w:t>MiPyme</w:t>
      </w:r>
      <w:proofErr w:type="spellEnd"/>
      <w:r>
        <w:t xml:space="preserve"> </w:t>
      </w:r>
      <w:r w:rsidR="009D24EA">
        <w:t>(si corresponde)</w:t>
      </w:r>
      <w:bookmarkStart w:id="0" w:name="_GoBack"/>
      <w:bookmarkEnd w:id="0"/>
    </w:p>
    <w:p w:rsidR="00FC3E94" w:rsidRDefault="00FC3E94" w:rsidP="00FC3E94">
      <w:pPr>
        <w:pStyle w:val="Prrafodelista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FC3E94">
        <w:rPr>
          <w:sz w:val="16"/>
          <w:szCs w:val="16"/>
        </w:rPr>
        <w:t>La fecha de habilitación comercial se tomará como real de inicio siempre que no existan pruebas de apertura previa a habilitación que demuestre períodos de clandestinidad.</w:t>
      </w:r>
      <w:r>
        <w:rPr>
          <w:sz w:val="16"/>
          <w:szCs w:val="16"/>
        </w:rPr>
        <w:t xml:space="preserve"> </w:t>
      </w:r>
    </w:p>
    <w:p w:rsidR="00FC3E94" w:rsidRPr="00FC3E94" w:rsidRDefault="00FC3E94" w:rsidP="00FC3E94">
      <w:pPr>
        <w:pStyle w:val="Prrafodelista"/>
        <w:spacing w:line="360" w:lineRule="auto"/>
        <w:jc w:val="both"/>
        <w:rPr>
          <w:sz w:val="16"/>
          <w:szCs w:val="16"/>
        </w:rPr>
      </w:pPr>
    </w:p>
    <w:p w:rsidR="002F74EF" w:rsidRDefault="006B4B11" w:rsidP="002668D7">
      <w:pPr>
        <w:spacing w:line="360" w:lineRule="auto"/>
        <w:ind w:left="1123" w:firstLine="720"/>
      </w:pPr>
      <w:r>
        <w:t>Saluda al Señor Intendente muy atentamente.</w:t>
      </w:r>
    </w:p>
    <w:p w:rsidR="002F74EF" w:rsidRDefault="006B4B11" w:rsidP="00926C7F">
      <w:pPr>
        <w:jc w:val="right"/>
      </w:pPr>
      <w:r>
        <w:br/>
        <w:t>------------------------------------</w:t>
      </w:r>
    </w:p>
    <w:p w:rsidR="00254450" w:rsidRDefault="006B4B11" w:rsidP="00254450">
      <w:pPr>
        <w:jc w:val="right"/>
      </w:pPr>
      <w:r>
        <w:t>Firma</w:t>
      </w:r>
      <w:r w:rsidR="00254450">
        <w:t xml:space="preserve"> – Aclaración</w:t>
      </w:r>
    </w:p>
    <w:p w:rsidR="00254450" w:rsidRDefault="00254450" w:rsidP="00254450">
      <w:pPr>
        <w:jc w:val="right"/>
      </w:pPr>
      <w:r>
        <w:t>DNI del Firmante</w:t>
      </w:r>
    </w:p>
    <w:p w:rsidR="002F74EF" w:rsidRDefault="00254450" w:rsidP="00FC3E94">
      <w:pPr>
        <w:jc w:val="right"/>
      </w:pPr>
      <w:r>
        <w:t xml:space="preserve">                        Carácter de firma</w:t>
      </w:r>
      <w:r w:rsidR="006B4B11">
        <w:t xml:space="preserve">           </w:t>
      </w:r>
      <w:r w:rsidR="006B4B11">
        <w:br/>
      </w:r>
      <w:r w:rsidR="006B4B11">
        <w:rPr>
          <w:color w:val="FFFFFF"/>
        </w:rPr>
        <w:t>.</w:t>
      </w:r>
      <w:r w:rsidR="006B4B11">
        <w:t xml:space="preserve"> </w:t>
      </w:r>
    </w:p>
    <w:sectPr w:rsidR="002F74EF">
      <w:headerReference w:type="default" r:id="rId8"/>
      <w:footerReference w:type="default" r:id="rId9"/>
      <w:pgSz w:w="11909" w:h="16834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F6" w:rsidRDefault="00CF75F6">
      <w:pPr>
        <w:spacing w:line="240" w:lineRule="auto"/>
      </w:pPr>
      <w:r>
        <w:separator/>
      </w:r>
    </w:p>
  </w:endnote>
  <w:endnote w:type="continuationSeparator" w:id="0">
    <w:p w:rsidR="00CF75F6" w:rsidRDefault="00CF7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EF" w:rsidRDefault="002F74E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1"/>
      <w:tblW w:w="9030" w:type="dxa"/>
      <w:tblInd w:w="0" w:type="dxa"/>
      <w:tblLayout w:type="fixed"/>
      <w:tblLook w:val="0600" w:firstRow="0" w:lastRow="0" w:firstColumn="0" w:lastColumn="0" w:noHBand="1" w:noVBand="1"/>
    </w:tblPr>
    <w:tblGrid>
      <w:gridCol w:w="3010"/>
      <w:gridCol w:w="3010"/>
      <w:gridCol w:w="3010"/>
    </w:tblGrid>
    <w:tr w:rsidR="002F74EF">
      <w:tc>
        <w:tcPr>
          <w:tcW w:w="3010" w:type="dxa"/>
        </w:tcPr>
        <w:p w:rsidR="002F74EF" w:rsidRDefault="002F74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010" w:type="dxa"/>
        </w:tcPr>
        <w:p w:rsidR="002F74EF" w:rsidRDefault="002F74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010" w:type="dxa"/>
        </w:tcPr>
        <w:p w:rsidR="002F74EF" w:rsidRDefault="002F74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right="-115"/>
            <w:jc w:val="right"/>
            <w:rPr>
              <w:color w:val="000000"/>
            </w:rPr>
          </w:pPr>
        </w:p>
        <w:p w:rsidR="002F74EF" w:rsidRDefault="006B4B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right="-115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9D24EA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9D24EA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:rsidR="002F74EF" w:rsidRDefault="002F74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F6" w:rsidRDefault="00CF75F6">
      <w:pPr>
        <w:spacing w:line="240" w:lineRule="auto"/>
      </w:pPr>
      <w:r>
        <w:separator/>
      </w:r>
    </w:p>
  </w:footnote>
  <w:footnote w:type="continuationSeparator" w:id="0">
    <w:p w:rsidR="00CF75F6" w:rsidRDefault="00CF7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EF" w:rsidRDefault="002F74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  <w:tbl>
    <w:tblPr>
      <w:tblStyle w:val="a0"/>
      <w:tblW w:w="1045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30"/>
      <w:gridCol w:w="4740"/>
      <w:gridCol w:w="2685"/>
    </w:tblGrid>
    <w:tr w:rsidR="002F74EF">
      <w:trPr>
        <w:trHeight w:val="1170"/>
        <w:jc w:val="center"/>
      </w:trPr>
      <w:tc>
        <w:tcPr>
          <w:tcW w:w="30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F74EF" w:rsidRDefault="006B4B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noProof/>
              <w:color w:val="000000"/>
              <w:lang w:val="en-US" w:eastAsia="en-US"/>
            </w:rPr>
            <w:drawing>
              <wp:inline distT="114300" distB="114300" distL="114300" distR="114300">
                <wp:extent cx="1346200" cy="571500"/>
                <wp:effectExtent l="0" t="0" r="0" b="0"/>
                <wp:docPr id="2" name="image1.png" descr="1LOGO COLOR RIVADAVIA MZ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1LOGO COLOR RIVADAVIA MZ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F74EF" w:rsidRDefault="002F74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</w:rPr>
          </w:pPr>
        </w:p>
        <w:p w:rsidR="002F74EF" w:rsidRDefault="006B4B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Municipalidad de Rivadavia</w:t>
          </w:r>
        </w:p>
        <w:p w:rsidR="002F74EF" w:rsidRDefault="006B4B11" w:rsidP="00483A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00"/>
            </w:rPr>
            <w:t>FORMULARIO DE EXENCIÓN</w:t>
          </w:r>
          <w:r w:rsidR="00483A9A">
            <w:rPr>
              <w:rFonts w:ascii="Calibri" w:eastAsia="Calibri" w:hAnsi="Calibri" w:cs="Calibri"/>
              <w:b/>
              <w:color w:val="000000"/>
            </w:rPr>
            <w:t xml:space="preserve"> EMPRENDEDORES</w:t>
          </w:r>
        </w:p>
      </w:tc>
      <w:tc>
        <w:tcPr>
          <w:tcW w:w="26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2F74EF" w:rsidRDefault="002F74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2F74EF" w:rsidRPr="0016785B" w:rsidRDefault="00294B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</w:rPr>
          </w:pPr>
          <w:r w:rsidRPr="0016785B">
            <w:rPr>
              <w:rFonts w:ascii="Calibri" w:eastAsia="Calibri" w:hAnsi="Calibri" w:cs="Calibri"/>
              <w:b/>
            </w:rPr>
            <w:t xml:space="preserve">RE </w:t>
          </w:r>
          <w:r w:rsidR="0016785B" w:rsidRPr="0016785B">
            <w:rPr>
              <w:rFonts w:ascii="Calibri" w:eastAsia="Calibri" w:hAnsi="Calibri" w:cs="Calibri"/>
              <w:b/>
            </w:rPr>
            <w:t>F.03</w:t>
          </w:r>
          <w:r w:rsidR="002668D7" w:rsidRPr="0016785B">
            <w:rPr>
              <w:rFonts w:ascii="Calibri" w:eastAsia="Calibri" w:hAnsi="Calibri" w:cs="Calibri"/>
              <w:b/>
            </w:rPr>
            <w:t>/01</w:t>
          </w:r>
        </w:p>
        <w:p w:rsidR="002F74EF" w:rsidRDefault="00294BC2" w:rsidP="0016785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</w:rPr>
          </w:pPr>
          <w:r w:rsidRPr="0016785B">
            <w:rPr>
              <w:rFonts w:ascii="Calibri" w:eastAsia="Calibri" w:hAnsi="Calibri" w:cs="Calibri"/>
            </w:rPr>
            <w:t xml:space="preserve">Vigencia: </w:t>
          </w:r>
          <w:r w:rsidR="0016785B" w:rsidRPr="0016785B">
            <w:rPr>
              <w:rFonts w:ascii="Calibri" w:eastAsia="Calibri" w:hAnsi="Calibri" w:cs="Calibri"/>
            </w:rPr>
            <w:t>15/03/2022</w:t>
          </w:r>
        </w:p>
      </w:tc>
    </w:tr>
  </w:tbl>
  <w:p w:rsidR="002F74EF" w:rsidRDefault="002F74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F4C"/>
    <w:multiLevelType w:val="hybridMultilevel"/>
    <w:tmpl w:val="948C4B5E"/>
    <w:lvl w:ilvl="0" w:tplc="5E509B8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7F8"/>
    <w:multiLevelType w:val="hybridMultilevel"/>
    <w:tmpl w:val="DE28353C"/>
    <w:lvl w:ilvl="0" w:tplc="489AB0D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322C1"/>
    <w:multiLevelType w:val="hybridMultilevel"/>
    <w:tmpl w:val="378EA3D2"/>
    <w:lvl w:ilvl="0" w:tplc="88188FDA">
      <w:start w:val="1"/>
      <w:numFmt w:val="decimal"/>
      <w:lvlText w:val="%1)"/>
      <w:lvlJc w:val="left"/>
      <w:pPr>
        <w:ind w:left="114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EF"/>
    <w:rsid w:val="00056E09"/>
    <w:rsid w:val="0007640D"/>
    <w:rsid w:val="0016785B"/>
    <w:rsid w:val="00180F33"/>
    <w:rsid w:val="00254450"/>
    <w:rsid w:val="002668D7"/>
    <w:rsid w:val="00294BC2"/>
    <w:rsid w:val="002F74EF"/>
    <w:rsid w:val="00483A9A"/>
    <w:rsid w:val="006430DD"/>
    <w:rsid w:val="006B4B11"/>
    <w:rsid w:val="00813654"/>
    <w:rsid w:val="00926C7F"/>
    <w:rsid w:val="009620E1"/>
    <w:rsid w:val="009C2104"/>
    <w:rsid w:val="009C33D0"/>
    <w:rsid w:val="009D23B8"/>
    <w:rsid w:val="009D24EA"/>
    <w:rsid w:val="00B223ED"/>
    <w:rsid w:val="00CF75F6"/>
    <w:rsid w:val="00DF04F3"/>
    <w:rsid w:val="00E651BC"/>
    <w:rsid w:val="00F70366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24226"/>
  <w15:docId w15:val="{89DECF1E-9A84-46D9-A300-11D3199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910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910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910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910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9101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910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91016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91016"/>
  </w:style>
  <w:style w:type="table" w:customStyle="1" w:styleId="NormalTable0">
    <w:name w:val="Normal Table0"/>
    <w:rsid w:val="008910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NormalTable0"/>
    <w:rsid w:val="008910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6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D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6DA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DAA"/>
  </w:style>
  <w:style w:type="paragraph" w:styleId="Piedepgina">
    <w:name w:val="footer"/>
    <w:basedOn w:val="Normal"/>
    <w:link w:val="PiedepginaCar"/>
    <w:uiPriority w:val="99"/>
    <w:unhideWhenUsed/>
    <w:rsid w:val="00B76DA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DAA"/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25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FgyNEACGAOocrdyL5DqR6uNqdw==">AMUW2mUlMBle29EKPuSSe1VhkbIirRaz10870KxMDRMU4M2VHl0zG8cOEhjdrg2U66sOTkBIolV4A9Bpw9YYtIjup71vd24gYRwT3l+0C6I2ZCITRqBzIC2YoU8Ll1NjObSoTpq9+Nqe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Maldonado</dc:creator>
  <cp:lastModifiedBy>MI EQUIPO</cp:lastModifiedBy>
  <cp:revision>9</cp:revision>
  <cp:lastPrinted>2022-03-17T14:59:00Z</cp:lastPrinted>
  <dcterms:created xsi:type="dcterms:W3CDTF">2022-03-17T13:59:00Z</dcterms:created>
  <dcterms:modified xsi:type="dcterms:W3CDTF">2022-03-17T15:53:00Z</dcterms:modified>
</cp:coreProperties>
</file>